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78B3" w14:textId="77777777" w:rsidR="005F0EF0" w:rsidRPr="00A201B9" w:rsidRDefault="005F0EF0">
      <w:pPr>
        <w:rPr>
          <w:rFonts w:ascii="Trebuchet MS" w:hAnsi="Trebuchet MS"/>
        </w:rPr>
      </w:pPr>
      <w:r w:rsidRPr="00A201B9"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7889CCC" wp14:editId="2EF4212A">
                <wp:simplePos x="0" y="0"/>
                <wp:positionH relativeFrom="margin">
                  <wp:posOffset>-1114</wp:posOffset>
                </wp:positionH>
                <wp:positionV relativeFrom="paragraph">
                  <wp:posOffset>-11875</wp:posOffset>
                </wp:positionV>
                <wp:extent cx="6848475" cy="6000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600075"/>
                          <a:chOff x="-27342" y="0"/>
                          <a:chExt cx="6580543" cy="6000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553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6A9270A" w14:textId="77777777" w:rsidR="005F0EF0" w:rsidRDefault="005F0EF0" w:rsidP="005F0E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-27342" y="0"/>
                            <a:ext cx="6580543" cy="600075"/>
                          </a:xfrm>
                          <a:prstGeom prst="rect">
                            <a:avLst/>
                          </a:prstGeom>
                          <a:solidFill>
                            <a:srgbClr val="9CC2E5"/>
                          </a:solidFill>
                          <a:ln w="12700" cap="flat" cmpd="sng">
                            <a:solidFill>
                              <a:schemeClr val="dk1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2A9B144A" w14:textId="77777777" w:rsidR="005F0EF0" w:rsidRDefault="005F0EF0" w:rsidP="005F0EF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Shape 5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76200" y="76200"/>
                            <a:ext cx="267906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3019425" y="9525"/>
                            <a:ext cx="35147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A38D177" w14:textId="77777777" w:rsidR="005F0EF0" w:rsidRPr="00A201B9" w:rsidRDefault="00237394" w:rsidP="005F0EF0">
                              <w:pPr>
                                <w:spacing w:after="0" w:line="240" w:lineRule="auto"/>
                                <w:jc w:val="right"/>
                                <w:textDirection w:val="btLr"/>
                                <w:rPr>
                                  <w:rFonts w:ascii="Trebuchet MS" w:eastAsia="Arial" w:hAnsi="Trebuchet MS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>
                                <w:rPr>
                                  <w:rFonts w:ascii="Trebuchet MS" w:eastAsia="Arial" w:hAnsi="Trebuchet MS" w:cs="Arial"/>
                                  <w:b/>
                                  <w:color w:val="000000"/>
                                  <w:sz w:val="44"/>
                                </w:rPr>
                                <w:t>RESEARCH BRIEF</w:t>
                              </w:r>
                            </w:p>
                            <w:p w14:paraId="50C89A45" w14:textId="77777777" w:rsidR="005F0EF0" w:rsidRPr="00A201B9" w:rsidRDefault="005F0EF0" w:rsidP="005F0EF0">
                              <w:pPr>
                                <w:spacing w:after="0" w:line="240" w:lineRule="auto"/>
                                <w:jc w:val="right"/>
                                <w:textDirection w:val="btLr"/>
                                <w:rPr>
                                  <w:rFonts w:ascii="Trebuchet MS" w:hAnsi="Trebuchet MS"/>
                                </w:rPr>
                              </w:pPr>
                              <w:r w:rsidRPr="00A201B9">
                                <w:rPr>
                                  <w:rFonts w:ascii="Trebuchet MS" w:eastAsia="Arial" w:hAnsi="Trebuchet MS" w:cs="Arial"/>
                                  <w:b/>
                                  <w:color w:val="000000"/>
                                  <w:sz w:val="20"/>
                                </w:rPr>
                                <w:t>Applied Research and Innovation Branch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7889CCC" id="Group 7" o:spid="_x0000_s1026" style="position:absolute;margin-left:-.1pt;margin-top:-.95pt;width:539.25pt;height:47.25pt;z-index:251661312;mso-position-horizontal-relative:margin;mso-width-relative:margin" coordorigin="-273" coordsize="65805,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">
                <v:rect id="Rectangle 8" o:spid="_x0000_s1027" style="position:absolute;width:65532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<v:textbox inset="2.53958mm,2.53958mm,2.53958mm,2.53958mm">
                    <w:txbxContent>
                      <w:p w14:paraId="66A9270A" w14:textId="77777777" w:rsidR="005F0EF0" w:rsidRDefault="005F0EF0" w:rsidP="005F0E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9" o:spid="_x0000_s1028" style="position:absolute;left:-273;width:65805;height:6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" fillcolor="#9cc2e5" strokecolor="black [3200]" strokeweight="1pt">
                  <v:stroke startarrowwidth="narrow" startarrowlength="short" endarrowwidth="narrow" endarrowlength="short"/>
                  <v:textbox inset="2.53958mm,2.53958mm,2.53958mm,2.53958mm">
                    <w:txbxContent>
                      <w:p w14:paraId="2A9B144A" w14:textId="77777777" w:rsidR="005F0EF0" w:rsidRDefault="005F0EF0" w:rsidP="005F0EF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5" o:spid="_x0000_s1029" type="#_x0000_t75" style="position:absolute;left:762;top:762;width:26790;height:457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">
                  <v:imagedata r:id="rId5" o:title=""/>
                </v:shape>
                <v:rect id="Rectangle 12" o:spid="_x0000_s1030" style="position:absolute;left:30194;top:95;width:35147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" filled="f" stroked="f">
                  <v:textbox inset="2.53958mm,1.2694mm,2.53958mm,1.2694mm">
                    <w:txbxContent>
                      <w:p w14:paraId="5A38D177" w14:textId="77777777" w:rsidR="005F0EF0" w:rsidRPr="00A201B9" w:rsidRDefault="00237394" w:rsidP="005F0EF0">
                        <w:pPr>
                          <w:spacing w:after="0" w:line="240" w:lineRule="auto"/>
                          <w:jc w:val="right"/>
                          <w:textDirection w:val="btLr"/>
                          <w:rPr>
                            <w:rFonts w:ascii="Trebuchet MS" w:eastAsia="Arial" w:hAnsi="Trebuchet MS" w:cs="Arial"/>
                            <w:b/>
                            <w:color w:val="000000"/>
                            <w:sz w:val="44"/>
                          </w:rPr>
                        </w:pPr>
                        <w:r>
                          <w:rPr>
                            <w:rFonts w:ascii="Trebuchet MS" w:eastAsia="Arial" w:hAnsi="Trebuchet MS" w:cs="Arial"/>
                            <w:b/>
                            <w:color w:val="000000"/>
                            <w:sz w:val="44"/>
                          </w:rPr>
                          <w:t>RESEARCH BRIEF</w:t>
                        </w:r>
                      </w:p>
                      <w:p w14:paraId="50C89A45" w14:textId="77777777" w:rsidR="005F0EF0" w:rsidRPr="00A201B9" w:rsidRDefault="005F0EF0" w:rsidP="005F0EF0">
                        <w:pPr>
                          <w:spacing w:after="0" w:line="240" w:lineRule="auto"/>
                          <w:jc w:val="right"/>
                          <w:textDirection w:val="btLr"/>
                          <w:rPr>
                            <w:rFonts w:ascii="Trebuchet MS" w:hAnsi="Trebuchet MS"/>
                          </w:rPr>
                        </w:pPr>
                        <w:r w:rsidRPr="00A201B9">
                          <w:rPr>
                            <w:rFonts w:ascii="Trebuchet MS" w:eastAsia="Arial" w:hAnsi="Trebuchet MS" w:cs="Arial"/>
                            <w:b/>
                            <w:color w:val="000000"/>
                            <w:sz w:val="20"/>
                          </w:rPr>
                          <w:t>Applied Research and Innovation Branch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431E36EE" w14:textId="77777777" w:rsidR="005F0EF0" w:rsidRPr="00A201B9" w:rsidRDefault="005F0EF0">
      <w:pPr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5F0EF0" w:rsidRPr="00A201B9" w14:paraId="1119BE4D" w14:textId="77777777" w:rsidTr="00A47969">
        <w:trPr>
          <w:trHeight w:val="287"/>
        </w:trPr>
        <w:tc>
          <w:tcPr>
            <w:tcW w:w="2875" w:type="dxa"/>
            <w:tcBorders>
              <w:left w:val="nil"/>
              <w:right w:val="nil"/>
            </w:tcBorders>
            <w:vAlign w:val="center"/>
          </w:tcPr>
          <w:p w14:paraId="792E225F" w14:textId="77777777" w:rsidR="005F0EF0" w:rsidRPr="00A201B9" w:rsidRDefault="005F0EF0">
            <w:pPr>
              <w:rPr>
                <w:rFonts w:ascii="Trebuchet MS" w:hAnsi="Trebuchet MS"/>
              </w:rPr>
            </w:pPr>
          </w:p>
        </w:tc>
        <w:tc>
          <w:tcPr>
            <w:tcW w:w="7915" w:type="dxa"/>
            <w:tcBorders>
              <w:left w:val="nil"/>
              <w:right w:val="nil"/>
            </w:tcBorders>
            <w:vAlign w:val="center"/>
          </w:tcPr>
          <w:p w14:paraId="79E99583" w14:textId="77777777" w:rsidR="005F0EF0" w:rsidRPr="00A201B9" w:rsidRDefault="005F0EF0">
            <w:pPr>
              <w:rPr>
                <w:rFonts w:ascii="Trebuchet MS" w:hAnsi="Trebuchet MS"/>
              </w:rPr>
            </w:pPr>
          </w:p>
        </w:tc>
      </w:tr>
      <w:tr w:rsidR="005F0EF0" w:rsidRPr="00A201B9" w14:paraId="23FFE924" w14:textId="77777777" w:rsidTr="00A47969">
        <w:trPr>
          <w:trHeight w:val="10070"/>
        </w:trPr>
        <w:tc>
          <w:tcPr>
            <w:tcW w:w="2875" w:type="dxa"/>
          </w:tcPr>
          <w:p w14:paraId="23A63F41" w14:textId="77777777" w:rsidR="00A201B9" w:rsidRPr="00A201B9" w:rsidRDefault="00A201B9" w:rsidP="00A201B9">
            <w:pP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</w:pPr>
            <w:r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PROJECT TITLE </w:t>
            </w:r>
          </w:p>
          <w:p w14:paraId="3BD56BB1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Use Title Caps</w:t>
            </w:r>
          </w:p>
          <w:p w14:paraId="05913F4B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035D97E" w14:textId="77777777" w:rsidR="00A201B9" w:rsidRPr="00A201B9" w:rsidRDefault="00A201B9" w:rsidP="00A201B9">
            <w:pP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</w:pPr>
            <w:r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STUDY TIMELINE </w:t>
            </w:r>
          </w:p>
          <w:p w14:paraId="1CE587EC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 xml:space="preserve">Month YYYY – Month YYYY </w:t>
            </w:r>
          </w:p>
          <w:p w14:paraId="2C9C37B6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01205D5" w14:textId="77777777" w:rsidR="00A201B9" w:rsidRPr="00A201B9" w:rsidRDefault="00A201B9" w:rsidP="00A201B9">
            <w:pP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</w:pPr>
            <w:r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INVESTIGATORS </w:t>
            </w:r>
          </w:p>
          <w:p w14:paraId="4E765F25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Author Name 1</w:t>
            </w:r>
          </w:p>
          <w:p w14:paraId="2E2CF313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Institution</w:t>
            </w:r>
          </w:p>
          <w:p w14:paraId="0D75DED8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 xml:space="preserve">email </w:t>
            </w:r>
          </w:p>
          <w:p w14:paraId="7DF2CE1F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6DA6A4E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Author Name 2</w:t>
            </w:r>
          </w:p>
          <w:p w14:paraId="642D13AA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Institution</w:t>
            </w:r>
          </w:p>
          <w:p w14:paraId="30585F17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 xml:space="preserve">email </w:t>
            </w:r>
          </w:p>
          <w:p w14:paraId="4944B246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B77F4C1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3F57B55" w14:textId="77777777" w:rsidR="00A201B9" w:rsidRPr="00A201B9" w:rsidRDefault="008A05F7" w:rsidP="00A201B9">
            <w:pP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>CDOT</w:t>
            </w:r>
            <w:r w:rsidR="00A201B9"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  <w:r w:rsidR="00861FE5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>CONTACTS/</w:t>
            </w:r>
            <w:r w:rsidR="00A201B9"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>CHAMPION</w:t>
            </w:r>
            <w:r w:rsidR="00861FE5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>S</w:t>
            </w:r>
            <w:r w:rsidR="00A201B9"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 </w:t>
            </w:r>
          </w:p>
          <w:p w14:paraId="2B896963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Champion</w:t>
            </w:r>
            <w:r w:rsidR="008A05F7">
              <w:rPr>
                <w:rFonts w:ascii="Trebuchet MS" w:hAnsi="Trebuchet MS"/>
                <w:sz w:val="16"/>
                <w:szCs w:val="16"/>
              </w:rPr>
              <w:t>(s)</w:t>
            </w:r>
            <w:r w:rsidRPr="00A201B9">
              <w:rPr>
                <w:rFonts w:ascii="Trebuchet MS" w:hAnsi="Trebuchet MS"/>
                <w:sz w:val="16"/>
                <w:szCs w:val="16"/>
              </w:rPr>
              <w:t xml:space="preserve"> Name</w:t>
            </w:r>
          </w:p>
          <w:p w14:paraId="519CB808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Title or specialties</w:t>
            </w:r>
          </w:p>
          <w:p w14:paraId="044CE62C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 xml:space="preserve">Colorado Department of Transportation </w:t>
            </w:r>
          </w:p>
          <w:p w14:paraId="1526E29B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email</w:t>
            </w:r>
          </w:p>
          <w:p w14:paraId="0FD005C4" w14:textId="77777777" w:rsidR="00A201B9" w:rsidRDefault="00A201B9" w:rsidP="008A05F7">
            <w:pPr>
              <w:pBdr>
                <w:bottom w:val="single" w:sz="12" w:space="1" w:color="5B9BD5" w:themeColor="accent1"/>
              </w:pBdr>
              <w:rPr>
                <w:rFonts w:ascii="Trebuchet MS" w:hAnsi="Trebuchet MS"/>
                <w:sz w:val="16"/>
                <w:szCs w:val="16"/>
              </w:rPr>
            </w:pPr>
          </w:p>
          <w:p w14:paraId="3A79DF2F" w14:textId="77777777" w:rsidR="008A05F7" w:rsidRPr="008A05F7" w:rsidRDefault="008A05F7" w:rsidP="00A201B9">
            <w:pPr>
              <w:rPr>
                <w:rFonts w:ascii="Trebuchet MS" w:hAnsi="Trebuchet MS"/>
                <w:color w:val="2E74B5" w:themeColor="accent1" w:themeShade="BF"/>
                <w:sz w:val="16"/>
                <w:szCs w:val="16"/>
              </w:rPr>
            </w:pPr>
          </w:p>
          <w:p w14:paraId="7073E3A4" w14:textId="77777777" w:rsidR="00A201B9" w:rsidRPr="00A201B9" w:rsidRDefault="00A201B9" w:rsidP="00A201B9">
            <w:pP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</w:pPr>
            <w:r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For more information, please contact </w:t>
            </w:r>
          </w:p>
          <w:p w14:paraId="28F0F50E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Project Manager</w:t>
            </w:r>
          </w:p>
          <w:p w14:paraId="3EF5D1E8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email</w:t>
            </w:r>
          </w:p>
          <w:p w14:paraId="7782977B" w14:textId="77777777" w:rsidR="00A201B9" w:rsidRPr="00A201B9" w:rsidRDefault="00A201B9" w:rsidP="008A05F7">
            <w:pPr>
              <w:pBdr>
                <w:bottom w:val="single" w:sz="12" w:space="1" w:color="5B9BD5" w:themeColor="accent1"/>
              </w:pBdr>
              <w:rPr>
                <w:rFonts w:ascii="Trebuchet MS" w:hAnsi="Trebuchet MS"/>
                <w:sz w:val="16"/>
                <w:szCs w:val="16"/>
              </w:rPr>
            </w:pPr>
          </w:p>
          <w:p w14:paraId="67FA4098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68CEB40" w14:textId="77777777" w:rsidR="00A201B9" w:rsidRPr="00A201B9" w:rsidRDefault="00A201B9" w:rsidP="00A201B9">
            <w:pPr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</w:pPr>
            <w:r w:rsidRPr="00A201B9">
              <w:rPr>
                <w:rFonts w:ascii="Trebuchet MS" w:hAnsi="Trebuchet MS"/>
                <w:b/>
                <w:color w:val="2E74B5" w:themeColor="accent1" w:themeShade="BF"/>
                <w:sz w:val="16"/>
                <w:szCs w:val="16"/>
              </w:rPr>
              <w:t xml:space="preserve">FURTHER RESOURCES </w:t>
            </w:r>
          </w:p>
          <w:p w14:paraId="6729BC88" w14:textId="77777777" w:rsidR="00A201B9" w:rsidRPr="00A201B9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Final Report link</w:t>
            </w:r>
          </w:p>
          <w:p w14:paraId="612571BE" w14:textId="77777777" w:rsidR="005F0EF0" w:rsidRDefault="00A201B9" w:rsidP="00A201B9">
            <w:pPr>
              <w:rPr>
                <w:rFonts w:ascii="Trebuchet MS" w:hAnsi="Trebuchet MS"/>
                <w:sz w:val="16"/>
                <w:szCs w:val="16"/>
              </w:rPr>
            </w:pPr>
            <w:r w:rsidRPr="00A201B9">
              <w:rPr>
                <w:rFonts w:ascii="Trebuchet MS" w:hAnsi="Trebuchet MS"/>
                <w:sz w:val="16"/>
                <w:szCs w:val="16"/>
              </w:rPr>
              <w:t>Other links</w:t>
            </w:r>
          </w:p>
          <w:p w14:paraId="473295C8" w14:textId="7CBF3DAE" w:rsidR="00BD1921" w:rsidRPr="00A201B9" w:rsidRDefault="00BD1921" w:rsidP="00A201B9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16"/>
                <w:szCs w:val="16"/>
              </w:rPr>
              <w:t>(QR codes work well)</w:t>
            </w:r>
          </w:p>
        </w:tc>
        <w:tc>
          <w:tcPr>
            <w:tcW w:w="7915" w:type="dxa"/>
          </w:tcPr>
          <w:p w14:paraId="7AA8F477" w14:textId="77777777" w:rsidR="005F0EF0" w:rsidRPr="00962B6D" w:rsidRDefault="00A201B9">
            <w:pPr>
              <w:rPr>
                <w:rFonts w:ascii="Trebuchet MS" w:hAnsi="Trebuchet MS"/>
                <w:b/>
                <w:color w:val="ED7D31" w:themeColor="accent2"/>
                <w:sz w:val="24"/>
              </w:rPr>
            </w:pPr>
            <w:r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>Study Title</w:t>
            </w:r>
            <w:r w:rsidR="008A05F7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</w:t>
            </w:r>
            <w:r w:rsidR="00A47969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here, </w:t>
            </w:r>
            <w:r w:rsidR="008A05F7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or </w:t>
            </w:r>
            <w:r w:rsidR="007560C8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write a catchy </w:t>
            </w:r>
            <w:r w:rsidR="008A05F7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“article </w:t>
            </w:r>
            <w:r w:rsidR="007560C8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style” </w:t>
            </w:r>
            <w:r w:rsidR="008A05F7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>title</w:t>
            </w:r>
            <w:r w:rsidR="007560C8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since the official title </w:t>
            </w:r>
            <w:r w:rsidR="00C25EBB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>will</w:t>
            </w:r>
            <w:r w:rsidR="007560C8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also</w:t>
            </w:r>
            <w:r w:rsidR="00C25EBB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be</w:t>
            </w:r>
            <w:r w:rsidR="007560C8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</w:t>
            </w:r>
            <w:r w:rsidR="00C25EBB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>in</w:t>
            </w:r>
            <w:r w:rsidR="007560C8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the </w:t>
            </w:r>
            <w:r w:rsidR="00C25EBB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>left column</w:t>
            </w:r>
            <w:r w:rsidR="008A05F7" w:rsidRPr="00962B6D">
              <w:rPr>
                <w:rFonts w:ascii="Trebuchet MS" w:hAnsi="Trebuchet MS"/>
                <w:b/>
                <w:color w:val="ED7D31" w:themeColor="accent2"/>
                <w:sz w:val="24"/>
              </w:rPr>
              <w:t xml:space="preserve">  </w:t>
            </w:r>
          </w:p>
          <w:p w14:paraId="3EB77F21" w14:textId="77777777" w:rsidR="00A201B9" w:rsidRPr="00BD1921" w:rsidRDefault="00A201B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2094DF3F" w14:textId="77777777" w:rsidR="00A201B9" w:rsidRPr="00BD1921" w:rsidRDefault="00A201B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A452797" w14:textId="77777777" w:rsidR="00237394" w:rsidRPr="00BD1921" w:rsidRDefault="0023739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0C8C12" w14:textId="77777777" w:rsidR="00A201B9" w:rsidRPr="00730903" w:rsidRDefault="00A201B9">
            <w:pPr>
              <w:rPr>
                <w:rFonts w:ascii="Trebuchet MS" w:hAnsi="Trebuchet MS"/>
                <w:color w:val="ED7D31" w:themeColor="accent2"/>
              </w:rPr>
            </w:pPr>
            <w:r w:rsidRPr="00A47969">
              <w:rPr>
                <w:rFonts w:ascii="Trebuchet MS" w:hAnsi="Trebuchet MS"/>
                <w:b/>
                <w:color w:val="ED7D31" w:themeColor="accent2"/>
              </w:rPr>
              <w:t>Introduction or Problem Statement</w:t>
            </w:r>
          </w:p>
          <w:p w14:paraId="6E665B90" w14:textId="77777777" w:rsidR="00A201B9" w:rsidRPr="00BD1921" w:rsidRDefault="00A201B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7D39906" w14:textId="77777777" w:rsidR="00237394" w:rsidRPr="00BD1921" w:rsidRDefault="0023739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BA262CE" w14:textId="77777777" w:rsidR="00A47969" w:rsidRPr="00BD1921" w:rsidRDefault="00A4796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5FB55AB1" w14:textId="2042E75E" w:rsidR="00A201B9" w:rsidRPr="00730903" w:rsidRDefault="00A201B9">
            <w:pPr>
              <w:rPr>
                <w:rFonts w:ascii="Trebuchet MS" w:hAnsi="Trebuchet MS"/>
                <w:color w:val="ED7D31" w:themeColor="accent2"/>
              </w:rPr>
            </w:pPr>
            <w:r w:rsidRPr="00A47969">
              <w:rPr>
                <w:rFonts w:ascii="Trebuchet MS" w:hAnsi="Trebuchet MS"/>
                <w:b/>
                <w:color w:val="ED7D31" w:themeColor="accent2"/>
              </w:rPr>
              <w:t>Method</w:t>
            </w:r>
            <w:r w:rsidR="00BD1921">
              <w:rPr>
                <w:rFonts w:ascii="Trebuchet MS" w:hAnsi="Trebuchet MS"/>
                <w:b/>
                <w:color w:val="ED7D31" w:themeColor="accent2"/>
              </w:rPr>
              <w:t>s</w:t>
            </w:r>
            <w:r w:rsidRPr="00A47969">
              <w:rPr>
                <w:rFonts w:ascii="Trebuchet MS" w:hAnsi="Trebuchet MS"/>
                <w:b/>
                <w:color w:val="ED7D31" w:themeColor="accent2"/>
              </w:rPr>
              <w:t xml:space="preserve"> or Action Taken</w:t>
            </w:r>
          </w:p>
          <w:p w14:paraId="4B651AAE" w14:textId="77777777" w:rsidR="00A201B9" w:rsidRPr="00730903" w:rsidRDefault="00A201B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00BD7203" w14:textId="77777777" w:rsidR="00237394" w:rsidRPr="00730903" w:rsidRDefault="0023739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7ECB86AC" w14:textId="77777777" w:rsidR="00A47969" w:rsidRPr="00730903" w:rsidRDefault="00A4796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0FA6D6B" w14:textId="46A6F7B3" w:rsidR="00A201B9" w:rsidRPr="00730903" w:rsidRDefault="00A201B9">
            <w:pPr>
              <w:rPr>
                <w:rFonts w:ascii="Trebuchet MS" w:hAnsi="Trebuchet MS"/>
                <w:color w:val="ED7D31" w:themeColor="accent2"/>
              </w:rPr>
            </w:pPr>
            <w:r w:rsidRPr="00A47969">
              <w:rPr>
                <w:rFonts w:ascii="Trebuchet MS" w:hAnsi="Trebuchet MS"/>
                <w:b/>
                <w:color w:val="ED7D31" w:themeColor="accent2"/>
              </w:rPr>
              <w:t xml:space="preserve">Conclusions </w:t>
            </w:r>
            <w:r w:rsidR="00730903">
              <w:rPr>
                <w:rFonts w:ascii="Trebuchet MS" w:hAnsi="Trebuchet MS"/>
                <w:b/>
                <w:color w:val="ED7D31" w:themeColor="accent2"/>
              </w:rPr>
              <w:t>and</w:t>
            </w:r>
            <w:r w:rsidR="00BD1921">
              <w:rPr>
                <w:rFonts w:ascii="Trebuchet MS" w:hAnsi="Trebuchet MS"/>
                <w:b/>
                <w:color w:val="ED7D31" w:themeColor="accent2"/>
              </w:rPr>
              <w:t xml:space="preserve"> Recommendations (or Next Steps)</w:t>
            </w:r>
          </w:p>
          <w:p w14:paraId="02448DB2" w14:textId="77777777" w:rsidR="00A201B9" w:rsidRPr="00730903" w:rsidRDefault="00A201B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1AFCA7C1" w14:textId="77777777" w:rsidR="00237394" w:rsidRPr="00730903" w:rsidRDefault="00237394">
            <w:pPr>
              <w:rPr>
                <w:rFonts w:ascii="Trebuchet MS" w:hAnsi="Trebuchet MS"/>
                <w:sz w:val="20"/>
                <w:szCs w:val="20"/>
              </w:rPr>
            </w:pPr>
          </w:p>
          <w:p w14:paraId="69BC5288" w14:textId="77777777" w:rsidR="00A47969" w:rsidRPr="00730903" w:rsidRDefault="00A47969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4961C1" w14:textId="77777777" w:rsidR="00A201B9" w:rsidRDefault="00A201B9">
            <w:pPr>
              <w:rPr>
                <w:rFonts w:ascii="Trebuchet MS" w:hAnsi="Trebuchet MS"/>
                <w:b/>
                <w:color w:val="ED7D31" w:themeColor="accent2"/>
              </w:rPr>
            </w:pPr>
            <w:r w:rsidRPr="00A47969">
              <w:rPr>
                <w:rFonts w:ascii="Trebuchet MS" w:hAnsi="Trebuchet MS"/>
                <w:b/>
                <w:color w:val="ED7D31" w:themeColor="accent2"/>
              </w:rPr>
              <w:t>Potential Impacts and Benefits</w:t>
            </w:r>
          </w:p>
          <w:p w14:paraId="78B71DD2" w14:textId="5691950D" w:rsidR="00BD1921" w:rsidRPr="00730903" w:rsidRDefault="00BD192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2B9FDAA1" w14:textId="77777777" w:rsidR="005F0EF0" w:rsidRPr="00A201B9" w:rsidRDefault="005F0EF0">
      <w:pPr>
        <w:rPr>
          <w:rFonts w:ascii="Trebuchet MS" w:hAnsi="Trebuchet MS"/>
        </w:rPr>
      </w:pPr>
    </w:p>
    <w:p w14:paraId="2E931015" w14:textId="77777777" w:rsidR="005F0EF0" w:rsidRPr="00A201B9" w:rsidRDefault="005F0EF0">
      <w:pPr>
        <w:rPr>
          <w:rFonts w:ascii="Trebuchet MS" w:hAnsi="Trebuchet MS"/>
        </w:rPr>
      </w:pPr>
    </w:p>
    <w:p w14:paraId="5ADCB4F1" w14:textId="77777777" w:rsidR="005F0EF0" w:rsidRPr="00A201B9" w:rsidRDefault="005F0EF0">
      <w:pPr>
        <w:rPr>
          <w:rFonts w:ascii="Trebuchet MS" w:hAnsi="Trebuchet MS"/>
        </w:rPr>
      </w:pPr>
    </w:p>
    <w:p w14:paraId="60166E0C" w14:textId="77777777" w:rsidR="00D32BE2" w:rsidRPr="00A201B9" w:rsidRDefault="00D32BE2">
      <w:pPr>
        <w:rPr>
          <w:rFonts w:ascii="Trebuchet MS" w:hAnsi="Trebuchet MS"/>
        </w:rPr>
      </w:pPr>
    </w:p>
    <w:sectPr w:rsidR="00D32BE2" w:rsidRPr="00A201B9" w:rsidSect="005F0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F0"/>
    <w:rsid w:val="00175BD3"/>
    <w:rsid w:val="001A3820"/>
    <w:rsid w:val="00237394"/>
    <w:rsid w:val="00371825"/>
    <w:rsid w:val="005F0EF0"/>
    <w:rsid w:val="00730903"/>
    <w:rsid w:val="007560C8"/>
    <w:rsid w:val="00861FE5"/>
    <w:rsid w:val="008A05F7"/>
    <w:rsid w:val="00962B6D"/>
    <w:rsid w:val="00A201B9"/>
    <w:rsid w:val="00A47969"/>
    <w:rsid w:val="00BD1921"/>
    <w:rsid w:val="00C25EBB"/>
    <w:rsid w:val="00D32BE2"/>
    <w:rsid w:val="00D7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C689"/>
  <w15:chartTrackingRefBased/>
  <w15:docId w15:val="{709A9003-8E6F-4953-B588-13770F6B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Roeder, Bryan T</dc:creator>
  <cp:keywords/>
  <dc:description/>
  <cp:lastModifiedBy>Zepeda, Sarah</cp:lastModifiedBy>
  <cp:revision>2</cp:revision>
  <dcterms:created xsi:type="dcterms:W3CDTF">2022-08-09T21:02:00Z</dcterms:created>
  <dcterms:modified xsi:type="dcterms:W3CDTF">2022-08-09T21:02:00Z</dcterms:modified>
</cp:coreProperties>
</file>